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CBFE" w14:textId="77777777" w:rsidR="00E748C1" w:rsidRPr="00BF418D" w:rsidRDefault="00E748C1" w:rsidP="00955C50">
      <w:pPr>
        <w:rPr>
          <w:rFonts w:ascii="Elysio" w:hAnsi="Elysio" w:cs="Arial"/>
          <w:b/>
          <w:bCs/>
          <w:sz w:val="22"/>
          <w:szCs w:val="22"/>
        </w:rPr>
      </w:pPr>
    </w:p>
    <w:p w14:paraId="7E63D813" w14:textId="1B152932" w:rsidR="00E748C1" w:rsidRPr="00BF418D" w:rsidRDefault="00E748C1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  <w:r w:rsidRPr="00BF418D">
        <w:rPr>
          <w:rFonts w:ascii="Elysio" w:hAnsi="Elysio" w:cs="Arial"/>
          <w:b/>
          <w:bCs/>
          <w:sz w:val="22"/>
          <w:szCs w:val="22"/>
        </w:rPr>
        <w:t xml:space="preserve">Employer of the </w:t>
      </w:r>
      <w:r w:rsidR="00400F45" w:rsidRPr="00BF418D">
        <w:rPr>
          <w:rFonts w:ascii="Elysio" w:hAnsi="Elysio" w:cs="Arial"/>
          <w:b/>
          <w:bCs/>
          <w:sz w:val="22"/>
          <w:szCs w:val="22"/>
        </w:rPr>
        <w:t>Year Supporting Statement</w:t>
      </w:r>
    </w:p>
    <w:p w14:paraId="15DA15D2" w14:textId="5F6AB135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BF418D">
        <w:rPr>
          <w:rFonts w:ascii="Elysio" w:hAnsi="Elysio" w:cs="Arial"/>
          <w:bCs/>
          <w:sz w:val="22"/>
          <w:szCs w:val="22"/>
        </w:rPr>
        <w:t xml:space="preserve">Based on your latest Investors in People accreditation, we’ve worked out that you’re one of our Top 20 organisations (in your relevant Award Level and Size Band). </w:t>
      </w:r>
    </w:p>
    <w:p w14:paraId="1B1D2343" w14:textId="7FC42247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2263FC46" w14:textId="4B1F6C72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BF418D">
        <w:rPr>
          <w:rFonts w:ascii="Elysio" w:hAnsi="Elysio" w:cs="Arial"/>
          <w:bCs/>
          <w:sz w:val="22"/>
          <w:szCs w:val="22"/>
        </w:rPr>
        <w:t xml:space="preserve">Congratulations! </w:t>
      </w:r>
    </w:p>
    <w:p w14:paraId="0F903752" w14:textId="2AA6F977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62BD184E" w14:textId="2A0D1EC1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BF418D">
        <w:rPr>
          <w:rFonts w:ascii="Elysio" w:hAnsi="Elysio" w:cs="Arial"/>
          <w:bCs/>
          <w:sz w:val="22"/>
          <w:szCs w:val="22"/>
        </w:rPr>
        <w:t>Now’s your chance to let us know why you should be crowned the winner!</w:t>
      </w:r>
    </w:p>
    <w:p w14:paraId="74138587" w14:textId="77777777" w:rsidR="00955C50" w:rsidRPr="00BF418D" w:rsidRDefault="00955C50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</w:p>
    <w:p w14:paraId="5C1CDAD7" w14:textId="77777777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471C0000" w14:textId="63FEF2D8" w:rsidR="00E748C1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BF418D">
        <w:rPr>
          <w:rFonts w:ascii="Elysio" w:hAnsi="Elysio" w:cs="Arial"/>
          <w:bCs/>
          <w:sz w:val="22"/>
          <w:szCs w:val="22"/>
        </w:rPr>
        <w:t xml:space="preserve">There’s a </w:t>
      </w:r>
      <w:proofErr w:type="gramStart"/>
      <w:r w:rsidR="00E748C1" w:rsidRPr="00BF418D">
        <w:rPr>
          <w:rFonts w:ascii="Elysio" w:hAnsi="Elysio" w:cs="Arial"/>
          <w:bCs/>
          <w:sz w:val="22"/>
          <w:szCs w:val="22"/>
        </w:rPr>
        <w:t>100 word</w:t>
      </w:r>
      <w:proofErr w:type="gramEnd"/>
      <w:r w:rsidR="00E748C1" w:rsidRPr="00BF418D">
        <w:rPr>
          <w:rFonts w:ascii="Elysio" w:hAnsi="Elysio" w:cs="Arial"/>
          <w:bCs/>
          <w:sz w:val="22"/>
          <w:szCs w:val="22"/>
        </w:rPr>
        <w:t xml:space="preserve"> maximum count (exc. </w:t>
      </w:r>
      <w:r w:rsidRPr="00BF418D">
        <w:rPr>
          <w:rFonts w:ascii="Elysio" w:hAnsi="Elysio" w:cs="Arial"/>
          <w:bCs/>
          <w:sz w:val="22"/>
          <w:szCs w:val="22"/>
        </w:rPr>
        <w:t>p</w:t>
      </w:r>
      <w:r w:rsidR="00E748C1" w:rsidRPr="00BF418D">
        <w:rPr>
          <w:rFonts w:ascii="Elysio" w:hAnsi="Elysio" w:cs="Arial"/>
          <w:bCs/>
          <w:sz w:val="22"/>
          <w:szCs w:val="22"/>
        </w:rPr>
        <w:t>unctuation and spaces) per question.</w:t>
      </w:r>
    </w:p>
    <w:p w14:paraId="3C4B33B5" w14:textId="77777777" w:rsidR="00400F45" w:rsidRPr="00BF418D" w:rsidRDefault="00400F45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</w:p>
    <w:p w14:paraId="7944B6BE" w14:textId="7C556F3A" w:rsidR="00451661" w:rsidRPr="00BF418D" w:rsidRDefault="00451661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  <w:r w:rsidRPr="00BF418D">
        <w:rPr>
          <w:rFonts w:ascii="Elysio" w:hAnsi="Elysio" w:cs="Arial"/>
          <w:b/>
          <w:bCs/>
          <w:sz w:val="22"/>
          <w:szCs w:val="22"/>
        </w:rPr>
        <w:t xml:space="preserve">What sets you apart from other Investors in People organisations? </w:t>
      </w:r>
    </w:p>
    <w:p w14:paraId="749907B7" w14:textId="77777777" w:rsidR="00955C50" w:rsidRPr="00BF418D" w:rsidRDefault="00955C50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</w:p>
    <w:p w14:paraId="21B1FD49" w14:textId="2C0B8970" w:rsidR="00451661" w:rsidRPr="00BF418D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BF418D">
        <w:rPr>
          <w:rFonts w:ascii="Elysio" w:hAnsi="Elysio" w:cs="Arial"/>
          <w:sz w:val="22"/>
          <w:szCs w:val="22"/>
        </w:rPr>
        <w:t>Be clear</w:t>
      </w:r>
      <w:r w:rsidR="00400F45" w:rsidRPr="00BF418D">
        <w:rPr>
          <w:rFonts w:ascii="Elysio" w:hAnsi="Elysio" w:cs="Arial"/>
          <w:sz w:val="22"/>
          <w:szCs w:val="22"/>
        </w:rPr>
        <w:t xml:space="preserve">. Be </w:t>
      </w:r>
      <w:r w:rsidRPr="00BF418D">
        <w:rPr>
          <w:rFonts w:ascii="Elysio" w:hAnsi="Elysio" w:cs="Arial"/>
          <w:sz w:val="22"/>
          <w:szCs w:val="22"/>
        </w:rPr>
        <w:t>honest</w:t>
      </w:r>
      <w:r w:rsidR="00400F45" w:rsidRPr="00BF418D">
        <w:rPr>
          <w:rFonts w:ascii="Elysio" w:hAnsi="Elysio" w:cs="Arial"/>
          <w:sz w:val="22"/>
          <w:szCs w:val="22"/>
        </w:rPr>
        <w:t>. Be c</w:t>
      </w:r>
      <w:r w:rsidRPr="00BF418D">
        <w:rPr>
          <w:rFonts w:ascii="Elysio" w:hAnsi="Elysio" w:cs="Arial"/>
          <w:sz w:val="22"/>
          <w:szCs w:val="22"/>
        </w:rPr>
        <w:t>onfident</w:t>
      </w:r>
      <w:r w:rsidR="00400F45" w:rsidRPr="00BF418D">
        <w:rPr>
          <w:rFonts w:ascii="Elysio" w:hAnsi="Elysio" w:cs="Arial"/>
          <w:sz w:val="22"/>
          <w:szCs w:val="22"/>
        </w:rPr>
        <w:t>.</w:t>
      </w:r>
    </w:p>
    <w:p w14:paraId="79358AF4" w14:textId="2DC9FD3B" w:rsidR="00400F45" w:rsidRPr="00BF418D" w:rsidRDefault="00400F45" w:rsidP="00955C50">
      <w:pPr>
        <w:jc w:val="center"/>
        <w:rPr>
          <w:rFonts w:ascii="Elysio" w:hAnsi="Elysio" w:cs="Arial"/>
          <w:sz w:val="22"/>
          <w:szCs w:val="22"/>
        </w:rPr>
      </w:pPr>
    </w:p>
    <w:p w14:paraId="39047CC0" w14:textId="77777777" w:rsidR="00955C50" w:rsidRPr="00BF418D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26A98B51" w14:textId="2A61A090" w:rsidR="00400F45" w:rsidRPr="00BF418D" w:rsidRDefault="00400F45" w:rsidP="00955C50">
      <w:pPr>
        <w:jc w:val="center"/>
        <w:rPr>
          <w:rFonts w:ascii="Elysio" w:hAnsi="Elysio" w:cs="Arial"/>
          <w:b/>
          <w:bCs/>
          <w:sz w:val="22"/>
          <w:szCs w:val="22"/>
          <w:lang w:val="en"/>
        </w:rPr>
      </w:pPr>
      <w:r w:rsidRPr="00BF418D">
        <w:rPr>
          <w:rFonts w:ascii="Elysio" w:hAnsi="Elysio" w:cs="Arial"/>
          <w:b/>
          <w:bCs/>
          <w:sz w:val="22"/>
          <w:szCs w:val="22"/>
          <w:lang w:val="en"/>
        </w:rPr>
        <w:t xml:space="preserve">Tell us a bit about the last 12 months at your </w:t>
      </w:r>
      <w:proofErr w:type="spellStart"/>
      <w:r w:rsidRPr="00BF418D">
        <w:rPr>
          <w:rFonts w:ascii="Elysio" w:hAnsi="Elysio" w:cs="Arial"/>
          <w:b/>
          <w:bCs/>
          <w:sz w:val="22"/>
          <w:szCs w:val="22"/>
          <w:lang w:val="en"/>
        </w:rPr>
        <w:t>organisation</w:t>
      </w:r>
      <w:proofErr w:type="spellEnd"/>
      <w:r w:rsidRPr="00BF418D">
        <w:rPr>
          <w:rFonts w:ascii="Elysio" w:hAnsi="Elysio" w:cs="Arial"/>
          <w:b/>
          <w:bCs/>
          <w:sz w:val="22"/>
          <w:szCs w:val="22"/>
          <w:lang w:val="en"/>
        </w:rPr>
        <w:t xml:space="preserve">. How </w:t>
      </w:r>
      <w:r w:rsidR="00955C50" w:rsidRPr="00BF418D">
        <w:rPr>
          <w:rFonts w:ascii="Elysio" w:hAnsi="Elysio" w:cs="Arial"/>
          <w:b/>
          <w:bCs/>
          <w:sz w:val="22"/>
          <w:szCs w:val="22"/>
          <w:lang w:val="en"/>
        </w:rPr>
        <w:t>h</w:t>
      </w:r>
      <w:r w:rsidRPr="00BF418D">
        <w:rPr>
          <w:rFonts w:ascii="Elysio" w:hAnsi="Elysio" w:cs="Arial"/>
          <w:b/>
          <w:bCs/>
          <w:sz w:val="22"/>
          <w:szCs w:val="22"/>
          <w:lang w:val="en"/>
        </w:rPr>
        <w:t>as investing in your people delivered results?</w:t>
      </w:r>
    </w:p>
    <w:p w14:paraId="7E598C6D" w14:textId="77777777" w:rsidR="00955C50" w:rsidRPr="00BF418D" w:rsidRDefault="00955C50" w:rsidP="00955C50">
      <w:pPr>
        <w:jc w:val="center"/>
        <w:rPr>
          <w:rFonts w:ascii="Elysio" w:hAnsi="Elysio" w:cs="Arial"/>
          <w:b/>
          <w:bCs/>
          <w:sz w:val="22"/>
          <w:szCs w:val="22"/>
          <w:lang w:val="en"/>
        </w:rPr>
      </w:pPr>
    </w:p>
    <w:p w14:paraId="7BE3F23D" w14:textId="689C9A73" w:rsidR="00400F45" w:rsidRPr="00BF418D" w:rsidRDefault="00724AA0" w:rsidP="00955C50">
      <w:pPr>
        <w:jc w:val="center"/>
        <w:rPr>
          <w:rFonts w:ascii="Elysio" w:hAnsi="Elysio" w:cs="Arial"/>
          <w:bCs/>
          <w:sz w:val="22"/>
          <w:szCs w:val="22"/>
          <w:lang w:val="en"/>
        </w:rPr>
      </w:pPr>
      <w:r w:rsidRPr="00BF418D">
        <w:rPr>
          <w:rFonts w:ascii="Elysio" w:hAnsi="Elysio" w:cs="Arial"/>
          <w:bCs/>
          <w:sz w:val="22"/>
          <w:szCs w:val="22"/>
          <w:lang w:val="en"/>
        </w:rPr>
        <w:t>Make sure you show us real examples that link the investment made in your people to the result.</w:t>
      </w:r>
    </w:p>
    <w:p w14:paraId="5EB1BD62" w14:textId="63BB37FC" w:rsidR="00451661" w:rsidRPr="00BF418D" w:rsidRDefault="00451661" w:rsidP="00955C50">
      <w:pPr>
        <w:jc w:val="center"/>
        <w:rPr>
          <w:rFonts w:ascii="Elysio" w:hAnsi="Elysio" w:cs="Arial"/>
          <w:sz w:val="22"/>
          <w:szCs w:val="22"/>
        </w:rPr>
      </w:pPr>
    </w:p>
    <w:p w14:paraId="0FB63082" w14:textId="60A7CE4D" w:rsidR="00451661" w:rsidRPr="00BF418D" w:rsidRDefault="00451661" w:rsidP="00955C50">
      <w:pPr>
        <w:jc w:val="center"/>
        <w:rPr>
          <w:rFonts w:ascii="Elysio" w:hAnsi="Elysio" w:cs="Arial"/>
          <w:b/>
          <w:sz w:val="22"/>
          <w:szCs w:val="22"/>
        </w:rPr>
      </w:pPr>
      <w:r w:rsidRPr="00BF418D">
        <w:rPr>
          <w:rFonts w:ascii="Elysio" w:hAnsi="Elysio" w:cs="Arial"/>
          <w:b/>
          <w:sz w:val="22"/>
          <w:szCs w:val="22"/>
        </w:rPr>
        <w:t xml:space="preserve">How are your values embedded in </w:t>
      </w:r>
      <w:r w:rsidR="00724AA0" w:rsidRPr="00BF418D">
        <w:rPr>
          <w:rFonts w:ascii="Elysio" w:hAnsi="Elysio" w:cs="Arial"/>
          <w:b/>
          <w:sz w:val="22"/>
          <w:szCs w:val="22"/>
        </w:rPr>
        <w:t>your</w:t>
      </w:r>
      <w:r w:rsidRPr="00BF418D">
        <w:rPr>
          <w:rFonts w:ascii="Elysio" w:hAnsi="Elysio" w:cs="Arial"/>
          <w:b/>
          <w:sz w:val="22"/>
          <w:szCs w:val="22"/>
        </w:rPr>
        <w:t xml:space="preserve"> organisation? </w:t>
      </w:r>
    </w:p>
    <w:p w14:paraId="11DD7116" w14:textId="77777777" w:rsidR="00955C50" w:rsidRPr="00BF418D" w:rsidRDefault="00955C50" w:rsidP="00955C50">
      <w:pPr>
        <w:jc w:val="center"/>
        <w:rPr>
          <w:rFonts w:ascii="Elysio" w:hAnsi="Elysio" w:cs="Arial"/>
          <w:b/>
          <w:sz w:val="22"/>
          <w:szCs w:val="22"/>
        </w:rPr>
      </w:pPr>
    </w:p>
    <w:p w14:paraId="25D61DF1" w14:textId="77777777" w:rsidR="00955C50" w:rsidRPr="00BF418D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BF418D">
        <w:rPr>
          <w:rFonts w:ascii="Elysio" w:hAnsi="Elysio" w:cs="Arial"/>
          <w:sz w:val="22"/>
          <w:szCs w:val="22"/>
        </w:rPr>
        <w:t xml:space="preserve">We are looking for evidence that your values are at the heart of your organisation. </w:t>
      </w:r>
    </w:p>
    <w:p w14:paraId="2C1B0DBE" w14:textId="77777777" w:rsidR="00955C50" w:rsidRPr="00BF418D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66E57DF5" w14:textId="77777777" w:rsidR="00955C50" w:rsidRPr="00BF418D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BF418D">
        <w:rPr>
          <w:rFonts w:ascii="Elysio" w:hAnsi="Elysio" w:cs="Arial"/>
          <w:sz w:val="22"/>
          <w:szCs w:val="22"/>
        </w:rPr>
        <w:t xml:space="preserve">Do people speak out for what they stand for? </w:t>
      </w:r>
    </w:p>
    <w:p w14:paraId="549BC765" w14:textId="77777777" w:rsidR="00955C50" w:rsidRPr="00BF418D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068BEB76" w14:textId="77777777" w:rsidR="00955C50" w:rsidRPr="00BF418D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BF418D">
        <w:rPr>
          <w:rFonts w:ascii="Elysio" w:hAnsi="Elysio" w:cs="Arial"/>
          <w:sz w:val="22"/>
          <w:szCs w:val="22"/>
        </w:rPr>
        <w:t xml:space="preserve">Is there a culture of openness and trust? </w:t>
      </w:r>
    </w:p>
    <w:p w14:paraId="3A4CBE32" w14:textId="77777777" w:rsidR="00955C50" w:rsidRPr="00BF418D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205FA128" w14:textId="40D4AF10" w:rsidR="00451661" w:rsidRPr="00BF418D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BF418D">
        <w:rPr>
          <w:rFonts w:ascii="Elysio" w:hAnsi="Elysio" w:cs="Arial"/>
          <w:sz w:val="22"/>
          <w:szCs w:val="22"/>
        </w:rPr>
        <w:t>We are looking for a simple example that demonstrates the culture of your organisation.</w:t>
      </w:r>
    </w:p>
    <w:p w14:paraId="652873DA" w14:textId="2D2965A6" w:rsidR="00451661" w:rsidRPr="00BF418D" w:rsidRDefault="00451661" w:rsidP="00955C50">
      <w:pPr>
        <w:jc w:val="center"/>
        <w:rPr>
          <w:rFonts w:ascii="Elysio" w:hAnsi="Elysio" w:cs="Arial"/>
          <w:sz w:val="22"/>
          <w:szCs w:val="22"/>
        </w:rPr>
      </w:pPr>
    </w:p>
    <w:p w14:paraId="282D50D8" w14:textId="77777777" w:rsidR="00955C50" w:rsidRPr="00BF418D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34900FFD" w14:textId="6AAEB90C" w:rsidR="00451661" w:rsidRPr="00BF418D" w:rsidRDefault="00451661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  <w:r w:rsidRPr="00BF418D">
        <w:rPr>
          <w:rFonts w:ascii="Elysio" w:hAnsi="Elysio" w:cs="Arial"/>
          <w:b/>
          <w:bCs/>
          <w:sz w:val="22"/>
          <w:szCs w:val="22"/>
        </w:rPr>
        <w:t>Tell us about your plans for the future. What are</w:t>
      </w:r>
      <w:r w:rsidR="009C6348" w:rsidRPr="00BF418D">
        <w:rPr>
          <w:rFonts w:ascii="Elysio" w:hAnsi="Elysio" w:cs="Arial"/>
          <w:b/>
          <w:bCs/>
          <w:sz w:val="22"/>
          <w:szCs w:val="22"/>
        </w:rPr>
        <w:t xml:space="preserve"> your objectives over the next 3-5</w:t>
      </w:r>
      <w:r w:rsidRPr="00BF418D">
        <w:rPr>
          <w:rFonts w:ascii="Elysio" w:hAnsi="Elysio" w:cs="Arial"/>
          <w:b/>
          <w:bCs/>
          <w:sz w:val="22"/>
          <w:szCs w:val="22"/>
        </w:rPr>
        <w:t xml:space="preserve"> years and how will you use your people to achieve them?</w:t>
      </w:r>
    </w:p>
    <w:p w14:paraId="4BFDF92B" w14:textId="77777777" w:rsidR="00955C50" w:rsidRPr="00BF418D" w:rsidRDefault="00955C50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</w:p>
    <w:p w14:paraId="430CC32F" w14:textId="77777777" w:rsidR="00955C50" w:rsidRPr="00BF418D" w:rsidRDefault="00451661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BF418D">
        <w:rPr>
          <w:rFonts w:ascii="Elysio" w:hAnsi="Elysio" w:cs="Arial"/>
          <w:bCs/>
          <w:sz w:val="22"/>
          <w:szCs w:val="22"/>
        </w:rPr>
        <w:t xml:space="preserve">This is about tomorrow. </w:t>
      </w:r>
    </w:p>
    <w:p w14:paraId="70F64BEE" w14:textId="77777777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534C6373" w14:textId="33CBE1CC" w:rsidR="00451661" w:rsidRPr="00BF418D" w:rsidRDefault="00724AA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BF418D">
        <w:rPr>
          <w:rFonts w:ascii="Elysio" w:hAnsi="Elysio" w:cs="Arial"/>
          <w:bCs/>
          <w:sz w:val="22"/>
          <w:szCs w:val="22"/>
        </w:rPr>
        <w:t>We want to see a clear plan for the future and how your people will be the driving force behind that plan.</w:t>
      </w:r>
    </w:p>
    <w:p w14:paraId="2FA21E29" w14:textId="162C9051" w:rsidR="00955C50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46A93849" w14:textId="64E11F96" w:rsidR="007813D1" w:rsidRDefault="007813D1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3F6D2527" w14:textId="77777777" w:rsidR="007813D1" w:rsidRPr="00B52A4F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59372FE5" w14:textId="77777777" w:rsidR="007813D1" w:rsidRPr="00B52A4F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35353F28" w14:textId="77777777" w:rsidR="007813D1" w:rsidRPr="00B52A4F" w:rsidRDefault="007813D1" w:rsidP="007813D1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2B8599E1" w14:textId="77777777" w:rsidR="007813D1" w:rsidRPr="00BF418D" w:rsidRDefault="007813D1" w:rsidP="00955C50">
      <w:pPr>
        <w:jc w:val="center"/>
        <w:rPr>
          <w:rFonts w:ascii="Elysio" w:hAnsi="Elysio" w:cs="Arial"/>
          <w:bCs/>
          <w:sz w:val="22"/>
          <w:szCs w:val="22"/>
        </w:rPr>
      </w:pPr>
      <w:bookmarkStart w:id="0" w:name="_GoBack"/>
      <w:bookmarkEnd w:id="0"/>
    </w:p>
    <w:p w14:paraId="1692A5AD" w14:textId="77777777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39138A69" w14:textId="73536E92" w:rsidR="00955C50" w:rsidRPr="00BF418D" w:rsidRDefault="00955C50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  <w:r w:rsidRPr="00BF418D">
        <w:rPr>
          <w:rFonts w:ascii="Elysio" w:hAnsi="Elysio" w:cs="Arial"/>
          <w:b/>
          <w:bCs/>
          <w:sz w:val="22"/>
          <w:szCs w:val="22"/>
        </w:rPr>
        <w:lastRenderedPageBreak/>
        <w:t xml:space="preserve">Criteria: </w:t>
      </w:r>
    </w:p>
    <w:p w14:paraId="1085BF1E" w14:textId="4A4C83E4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BF418D">
        <w:rPr>
          <w:rFonts w:ascii="Elysio" w:hAnsi="Elysio" w:cs="Arial"/>
          <w:bCs/>
          <w:sz w:val="22"/>
          <w:szCs w:val="22"/>
        </w:rPr>
        <w:t xml:space="preserve">If we’ve contacted you, it means your eligible and in with a chance of winning! </w:t>
      </w:r>
    </w:p>
    <w:p w14:paraId="746CA900" w14:textId="77777777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105273B1" w14:textId="462D135C" w:rsidR="00955C50" w:rsidRPr="00BF418D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BF418D">
        <w:rPr>
          <w:rFonts w:ascii="Elysio" w:hAnsi="Elysio" w:cs="Arial"/>
          <w:bCs/>
          <w:sz w:val="22"/>
          <w:szCs w:val="22"/>
        </w:rPr>
        <w:t>There is no charge to submit your statement for this category.</w:t>
      </w:r>
    </w:p>
    <w:p w14:paraId="0FA89D08" w14:textId="77777777" w:rsidR="00560CDC" w:rsidRPr="00BF418D" w:rsidRDefault="00560CDC">
      <w:pPr>
        <w:rPr>
          <w:rFonts w:ascii="Elysio" w:hAnsi="Elysio" w:cs="Arial"/>
          <w:bCs/>
          <w:sz w:val="22"/>
          <w:szCs w:val="22"/>
        </w:rPr>
      </w:pPr>
    </w:p>
    <w:p w14:paraId="2C5FE084" w14:textId="7534E0BF" w:rsidR="00451661" w:rsidRPr="00BF418D" w:rsidRDefault="00451661">
      <w:pPr>
        <w:rPr>
          <w:rFonts w:ascii="Elysio" w:hAnsi="Elysio"/>
          <w:bCs/>
          <w:sz w:val="20"/>
        </w:rPr>
      </w:pPr>
    </w:p>
    <w:p w14:paraId="74C942AD" w14:textId="680FE5ED" w:rsidR="00451661" w:rsidRPr="00BF418D" w:rsidRDefault="00451661" w:rsidP="0035076E">
      <w:pPr>
        <w:rPr>
          <w:rFonts w:ascii="Elysio" w:hAnsi="Elysio"/>
        </w:rPr>
      </w:pPr>
    </w:p>
    <w:sectPr w:rsidR="00451661" w:rsidRPr="00BF418D" w:rsidSect="00430E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1"/>
    <w:rsid w:val="0035076E"/>
    <w:rsid w:val="00400F45"/>
    <w:rsid w:val="00430E35"/>
    <w:rsid w:val="004477B8"/>
    <w:rsid w:val="00451661"/>
    <w:rsid w:val="00560CDC"/>
    <w:rsid w:val="00724AA0"/>
    <w:rsid w:val="007813D1"/>
    <w:rsid w:val="00955C50"/>
    <w:rsid w:val="009C6348"/>
    <w:rsid w:val="00BF418D"/>
    <w:rsid w:val="00E748C1"/>
    <w:rsid w:val="00F21049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CC341"/>
  <w14:defaultImageDpi w14:val="32767"/>
  <w15:chartTrackingRefBased/>
  <w15:docId w15:val="{8D64A57D-6A07-6942-AE41-B348228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4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6</cp:revision>
  <dcterms:created xsi:type="dcterms:W3CDTF">2019-04-12T13:24:00Z</dcterms:created>
  <dcterms:modified xsi:type="dcterms:W3CDTF">2019-05-10T13:06:00Z</dcterms:modified>
</cp:coreProperties>
</file>