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0D07E" w14:textId="0DC9B418" w:rsidR="00F4141F" w:rsidRPr="001575FF" w:rsidRDefault="00B41000" w:rsidP="00B41000">
      <w:pPr>
        <w:jc w:val="center"/>
        <w:rPr>
          <w:rFonts w:ascii="Elysio" w:hAnsi="Elysio"/>
          <w:b/>
          <w:sz w:val="20"/>
          <w:szCs w:val="20"/>
        </w:rPr>
      </w:pPr>
      <w:r w:rsidRPr="001575FF">
        <w:rPr>
          <w:rFonts w:ascii="Elysio" w:hAnsi="Elysio"/>
          <w:b/>
          <w:sz w:val="20"/>
          <w:szCs w:val="20"/>
        </w:rPr>
        <w:t>Leader of the Year</w:t>
      </w:r>
    </w:p>
    <w:p w14:paraId="0E0EBD63" w14:textId="66842913" w:rsidR="00B41000" w:rsidRPr="001575FF" w:rsidRDefault="00B41000" w:rsidP="00B41000">
      <w:pPr>
        <w:jc w:val="center"/>
        <w:rPr>
          <w:rFonts w:ascii="Elysio" w:hAnsi="Elysio"/>
          <w:b/>
          <w:sz w:val="20"/>
          <w:szCs w:val="20"/>
        </w:rPr>
      </w:pPr>
    </w:p>
    <w:p w14:paraId="77289AE3" w14:textId="35F3E6E6" w:rsidR="00B41000" w:rsidRPr="001575FF" w:rsidRDefault="00B41000" w:rsidP="00B41000">
      <w:pPr>
        <w:jc w:val="center"/>
        <w:rPr>
          <w:rFonts w:ascii="Elysio" w:hAnsi="Elysio"/>
          <w:sz w:val="20"/>
          <w:szCs w:val="20"/>
        </w:rPr>
      </w:pPr>
      <w:r w:rsidRPr="001575FF">
        <w:rPr>
          <w:rFonts w:ascii="Elysio" w:hAnsi="Elysio"/>
          <w:sz w:val="20"/>
          <w:szCs w:val="20"/>
        </w:rPr>
        <w:t>This is one of our most competitive Awards every year!</w:t>
      </w:r>
    </w:p>
    <w:p w14:paraId="68EDC83D" w14:textId="0527BF54" w:rsidR="00B41000" w:rsidRPr="001575FF" w:rsidRDefault="00B41000" w:rsidP="00B41000">
      <w:pPr>
        <w:jc w:val="center"/>
        <w:rPr>
          <w:rFonts w:ascii="Elysio" w:hAnsi="Elysio"/>
          <w:sz w:val="20"/>
          <w:szCs w:val="20"/>
        </w:rPr>
      </w:pPr>
    </w:p>
    <w:p w14:paraId="60E3B3F5" w14:textId="024AF2BA" w:rsidR="00B41000" w:rsidRPr="001575FF" w:rsidRDefault="00B41000" w:rsidP="00B41000">
      <w:pPr>
        <w:jc w:val="center"/>
        <w:rPr>
          <w:rFonts w:ascii="Elysio" w:hAnsi="Elysio"/>
          <w:sz w:val="20"/>
          <w:szCs w:val="20"/>
        </w:rPr>
      </w:pPr>
      <w:r w:rsidRPr="001575FF">
        <w:rPr>
          <w:rFonts w:ascii="Elysio" w:hAnsi="Elysio"/>
          <w:sz w:val="20"/>
          <w:szCs w:val="20"/>
        </w:rPr>
        <w:t xml:space="preserve">We’re looking for an inspirational leader. </w:t>
      </w:r>
    </w:p>
    <w:p w14:paraId="104E8451" w14:textId="2F36DA7E" w:rsidR="00B41000" w:rsidRPr="001575FF" w:rsidRDefault="00B41000" w:rsidP="00B41000">
      <w:pPr>
        <w:jc w:val="center"/>
        <w:rPr>
          <w:rFonts w:ascii="Elysio" w:hAnsi="Elysio"/>
          <w:sz w:val="20"/>
          <w:szCs w:val="20"/>
        </w:rPr>
      </w:pPr>
    </w:p>
    <w:p w14:paraId="6668CDB1" w14:textId="75FA69F3" w:rsidR="00B41000" w:rsidRPr="001575FF" w:rsidRDefault="00B41000" w:rsidP="00B41000">
      <w:pPr>
        <w:jc w:val="center"/>
        <w:rPr>
          <w:rFonts w:ascii="Elysio" w:hAnsi="Elysio"/>
          <w:sz w:val="20"/>
          <w:szCs w:val="20"/>
        </w:rPr>
      </w:pPr>
      <w:r w:rsidRPr="001575FF">
        <w:rPr>
          <w:rFonts w:ascii="Elysio" w:hAnsi="Elysio"/>
          <w:sz w:val="20"/>
          <w:szCs w:val="20"/>
        </w:rPr>
        <w:t xml:space="preserve">Someone that lives and breathes the organisations values. </w:t>
      </w:r>
    </w:p>
    <w:p w14:paraId="22BF9673" w14:textId="2AFB8754" w:rsidR="00B41000" w:rsidRPr="001575FF" w:rsidRDefault="00B41000" w:rsidP="00B41000">
      <w:pPr>
        <w:jc w:val="center"/>
        <w:rPr>
          <w:rFonts w:ascii="Elysio" w:hAnsi="Elysio"/>
          <w:sz w:val="20"/>
          <w:szCs w:val="20"/>
        </w:rPr>
      </w:pPr>
    </w:p>
    <w:p w14:paraId="0256E30E" w14:textId="079C19F3" w:rsidR="00B41000" w:rsidRPr="001575FF" w:rsidRDefault="00B41000" w:rsidP="00B41000">
      <w:pPr>
        <w:jc w:val="center"/>
        <w:rPr>
          <w:rFonts w:ascii="Elysio" w:hAnsi="Elysio"/>
          <w:sz w:val="20"/>
          <w:szCs w:val="20"/>
        </w:rPr>
      </w:pPr>
      <w:r w:rsidRPr="001575FF">
        <w:rPr>
          <w:rFonts w:ascii="Elysio" w:hAnsi="Elysio"/>
          <w:sz w:val="20"/>
          <w:szCs w:val="20"/>
        </w:rPr>
        <w:t>Someone that inspires and motivates people on a daily basis.</w:t>
      </w:r>
    </w:p>
    <w:p w14:paraId="0A9C3FF2" w14:textId="274DD107" w:rsidR="00B41000" w:rsidRPr="001575FF" w:rsidRDefault="00B41000" w:rsidP="00B41000">
      <w:pPr>
        <w:jc w:val="center"/>
        <w:rPr>
          <w:rFonts w:ascii="Elysio" w:hAnsi="Elysio"/>
          <w:sz w:val="20"/>
          <w:szCs w:val="20"/>
        </w:rPr>
      </w:pPr>
    </w:p>
    <w:p w14:paraId="6F58B02A" w14:textId="7E24D3A2" w:rsidR="00B41000" w:rsidRPr="001575FF" w:rsidRDefault="00B41000" w:rsidP="00B41000">
      <w:pPr>
        <w:jc w:val="center"/>
        <w:rPr>
          <w:rFonts w:ascii="Elysio" w:hAnsi="Elysio"/>
          <w:sz w:val="20"/>
          <w:szCs w:val="20"/>
        </w:rPr>
      </w:pPr>
      <w:r w:rsidRPr="001575FF">
        <w:rPr>
          <w:rFonts w:ascii="Elysio" w:hAnsi="Elysio"/>
          <w:sz w:val="20"/>
          <w:szCs w:val="20"/>
        </w:rPr>
        <w:t xml:space="preserve">Someone that’s making a difference for their people and their organisation. </w:t>
      </w:r>
    </w:p>
    <w:p w14:paraId="65D7F924" w14:textId="297DCDB2" w:rsidR="00B41000" w:rsidRPr="001575FF" w:rsidRDefault="00B41000" w:rsidP="00B41000">
      <w:pPr>
        <w:jc w:val="center"/>
        <w:rPr>
          <w:rFonts w:ascii="Elysio" w:hAnsi="Elysio"/>
          <w:sz w:val="20"/>
          <w:szCs w:val="20"/>
        </w:rPr>
      </w:pPr>
    </w:p>
    <w:p w14:paraId="5A48E38E" w14:textId="30FBD19A" w:rsidR="00B41000" w:rsidRPr="001575FF" w:rsidRDefault="00B41000" w:rsidP="00B41000">
      <w:pPr>
        <w:jc w:val="center"/>
        <w:rPr>
          <w:rFonts w:ascii="Elysio" w:hAnsi="Elysio"/>
          <w:sz w:val="20"/>
          <w:szCs w:val="20"/>
        </w:rPr>
      </w:pPr>
    </w:p>
    <w:p w14:paraId="47A4DA1C" w14:textId="64806236" w:rsidR="00B41000" w:rsidRPr="001575FF" w:rsidRDefault="00B41000" w:rsidP="00B41000">
      <w:pPr>
        <w:jc w:val="center"/>
        <w:rPr>
          <w:rFonts w:ascii="Elysio" w:hAnsi="Elysio"/>
          <w:b/>
          <w:sz w:val="20"/>
          <w:szCs w:val="20"/>
        </w:rPr>
      </w:pPr>
      <w:r w:rsidRPr="001575FF">
        <w:rPr>
          <w:rFonts w:ascii="Elysio" w:hAnsi="Elysio"/>
          <w:b/>
          <w:sz w:val="20"/>
          <w:szCs w:val="20"/>
        </w:rPr>
        <w:t>Who are you nominating?</w:t>
      </w:r>
    </w:p>
    <w:p w14:paraId="2C44AD1A" w14:textId="449A7208" w:rsidR="00B41000" w:rsidRPr="001575FF" w:rsidRDefault="00B41000" w:rsidP="00B41000">
      <w:pPr>
        <w:jc w:val="center"/>
        <w:rPr>
          <w:rFonts w:ascii="Elysio" w:hAnsi="Elysio"/>
          <w:b/>
          <w:sz w:val="20"/>
          <w:szCs w:val="20"/>
        </w:rPr>
      </w:pPr>
      <w:r w:rsidRPr="001575FF">
        <w:rPr>
          <w:rFonts w:ascii="Elysio" w:hAnsi="Elysio"/>
          <w:b/>
          <w:sz w:val="20"/>
          <w:szCs w:val="20"/>
        </w:rPr>
        <w:t xml:space="preserve">Name: </w:t>
      </w:r>
    </w:p>
    <w:p w14:paraId="74156F1A" w14:textId="102A827A" w:rsidR="00B41000" w:rsidRPr="001575FF" w:rsidRDefault="00B41000" w:rsidP="00B41000">
      <w:pPr>
        <w:jc w:val="center"/>
        <w:rPr>
          <w:rFonts w:ascii="Elysio" w:hAnsi="Elysio"/>
          <w:sz w:val="20"/>
          <w:szCs w:val="20"/>
        </w:rPr>
      </w:pPr>
      <w:r w:rsidRPr="001575FF">
        <w:rPr>
          <w:rFonts w:ascii="Elysio" w:hAnsi="Elysio"/>
          <w:b/>
          <w:sz w:val="20"/>
          <w:szCs w:val="20"/>
        </w:rPr>
        <w:t xml:space="preserve">Position: </w:t>
      </w:r>
    </w:p>
    <w:p w14:paraId="2589889A" w14:textId="284A3F3C" w:rsidR="00B41000" w:rsidRPr="001575FF" w:rsidRDefault="00B41000" w:rsidP="00B41000">
      <w:pPr>
        <w:jc w:val="center"/>
        <w:rPr>
          <w:rFonts w:ascii="Elysio" w:hAnsi="Elysio"/>
          <w:sz w:val="20"/>
          <w:szCs w:val="20"/>
        </w:rPr>
      </w:pPr>
    </w:p>
    <w:p w14:paraId="4368989E" w14:textId="1EB3CB9A" w:rsidR="00B41000" w:rsidRPr="001575FF" w:rsidRDefault="00B41000" w:rsidP="00B41000">
      <w:pPr>
        <w:jc w:val="center"/>
        <w:rPr>
          <w:rFonts w:ascii="Elysio" w:hAnsi="Elysio"/>
          <w:sz w:val="20"/>
          <w:szCs w:val="20"/>
        </w:rPr>
      </w:pPr>
    </w:p>
    <w:p w14:paraId="6B0132FB" w14:textId="565143B8" w:rsidR="00B41000" w:rsidRPr="001575FF" w:rsidRDefault="00B41000" w:rsidP="00B41000">
      <w:pPr>
        <w:jc w:val="center"/>
        <w:rPr>
          <w:rFonts w:ascii="Elysio" w:hAnsi="Elysio"/>
          <w:b/>
          <w:sz w:val="20"/>
          <w:szCs w:val="20"/>
        </w:rPr>
      </w:pPr>
      <w:r w:rsidRPr="001575FF">
        <w:rPr>
          <w:rFonts w:ascii="Elysio" w:hAnsi="Elysio"/>
          <w:b/>
          <w:sz w:val="20"/>
          <w:szCs w:val="20"/>
        </w:rPr>
        <w:t>Tell us why you’re nominating this person</w:t>
      </w:r>
    </w:p>
    <w:p w14:paraId="069FBEBE" w14:textId="39652AC8" w:rsidR="00B41000" w:rsidRPr="001575FF" w:rsidRDefault="00B41000" w:rsidP="00B41000">
      <w:pPr>
        <w:jc w:val="center"/>
        <w:rPr>
          <w:rFonts w:ascii="Elysio" w:hAnsi="Elysio"/>
          <w:b/>
          <w:sz w:val="20"/>
          <w:szCs w:val="20"/>
        </w:rPr>
      </w:pPr>
    </w:p>
    <w:p w14:paraId="7927177D" w14:textId="5805BC03" w:rsidR="00B41000" w:rsidRPr="001575FF" w:rsidRDefault="00B41000" w:rsidP="00B41000">
      <w:pPr>
        <w:jc w:val="center"/>
        <w:rPr>
          <w:rFonts w:ascii="Elysio" w:hAnsi="Elysio"/>
          <w:sz w:val="20"/>
          <w:szCs w:val="20"/>
        </w:rPr>
      </w:pPr>
      <w:r w:rsidRPr="001575FF">
        <w:rPr>
          <w:rFonts w:ascii="Elysio" w:hAnsi="Elysio"/>
          <w:sz w:val="20"/>
          <w:szCs w:val="20"/>
        </w:rPr>
        <w:t xml:space="preserve">Why does this person deserve to be our Leader of the Year? </w:t>
      </w:r>
    </w:p>
    <w:p w14:paraId="6F0A9807" w14:textId="047735B0" w:rsidR="00B41000" w:rsidRPr="001575FF" w:rsidRDefault="00B41000" w:rsidP="00B41000">
      <w:pPr>
        <w:jc w:val="center"/>
        <w:rPr>
          <w:rFonts w:ascii="Elysio" w:hAnsi="Elysio"/>
          <w:sz w:val="20"/>
          <w:szCs w:val="20"/>
        </w:rPr>
      </w:pPr>
    </w:p>
    <w:p w14:paraId="6C535F33" w14:textId="5E275285" w:rsidR="00B41000" w:rsidRPr="001575FF" w:rsidRDefault="00B41000" w:rsidP="00B41000">
      <w:pPr>
        <w:jc w:val="center"/>
        <w:rPr>
          <w:rFonts w:ascii="Elysio" w:hAnsi="Elysio"/>
          <w:sz w:val="20"/>
          <w:szCs w:val="20"/>
        </w:rPr>
      </w:pPr>
      <w:r w:rsidRPr="001575FF">
        <w:rPr>
          <w:rFonts w:ascii="Elysio" w:hAnsi="Elysio"/>
          <w:sz w:val="20"/>
          <w:szCs w:val="20"/>
        </w:rPr>
        <w:t xml:space="preserve">What impacts have they made over the last 12 months? </w:t>
      </w:r>
    </w:p>
    <w:p w14:paraId="20929E93" w14:textId="33DA40CC" w:rsidR="00B41000" w:rsidRPr="001575FF" w:rsidRDefault="00B41000" w:rsidP="00745704">
      <w:pPr>
        <w:rPr>
          <w:rFonts w:ascii="Elysio" w:hAnsi="Elysio"/>
          <w:sz w:val="20"/>
          <w:szCs w:val="20"/>
        </w:rPr>
      </w:pPr>
    </w:p>
    <w:p w14:paraId="56F4B251" w14:textId="783F7891" w:rsidR="00B41000" w:rsidRPr="001575FF" w:rsidRDefault="00B41000" w:rsidP="00B41000">
      <w:pPr>
        <w:jc w:val="center"/>
        <w:rPr>
          <w:rFonts w:ascii="Elysio" w:hAnsi="Elysio"/>
          <w:sz w:val="20"/>
          <w:szCs w:val="20"/>
        </w:rPr>
      </w:pPr>
      <w:r w:rsidRPr="001575FF">
        <w:rPr>
          <w:rFonts w:ascii="Elysio" w:hAnsi="Elysio"/>
          <w:sz w:val="20"/>
          <w:szCs w:val="20"/>
        </w:rPr>
        <w:t xml:space="preserve">How do they inspire people? </w:t>
      </w:r>
    </w:p>
    <w:p w14:paraId="3601423F" w14:textId="69573031" w:rsidR="00745704" w:rsidRPr="001575FF" w:rsidRDefault="00745704" w:rsidP="00B41000">
      <w:pPr>
        <w:jc w:val="center"/>
        <w:rPr>
          <w:rFonts w:ascii="Elysio" w:hAnsi="Elysio"/>
          <w:sz w:val="20"/>
          <w:szCs w:val="20"/>
        </w:rPr>
      </w:pPr>
    </w:p>
    <w:p w14:paraId="50E0C8AD" w14:textId="2B084D75" w:rsidR="00745704" w:rsidRPr="001575FF" w:rsidRDefault="00745704" w:rsidP="00B41000">
      <w:pPr>
        <w:jc w:val="center"/>
        <w:rPr>
          <w:rFonts w:ascii="Elysio" w:hAnsi="Elysio"/>
          <w:sz w:val="20"/>
          <w:szCs w:val="20"/>
        </w:rPr>
      </w:pPr>
      <w:r w:rsidRPr="001575FF">
        <w:rPr>
          <w:rFonts w:ascii="Elysio" w:hAnsi="Elysio"/>
          <w:sz w:val="20"/>
          <w:szCs w:val="20"/>
        </w:rPr>
        <w:t xml:space="preserve">How do they involve people? </w:t>
      </w:r>
    </w:p>
    <w:p w14:paraId="78904E4D" w14:textId="5318E724" w:rsidR="00745704" w:rsidRPr="001575FF" w:rsidRDefault="00745704" w:rsidP="00B41000">
      <w:pPr>
        <w:jc w:val="center"/>
        <w:rPr>
          <w:rFonts w:ascii="Elysio" w:hAnsi="Elysio"/>
          <w:sz w:val="20"/>
          <w:szCs w:val="20"/>
        </w:rPr>
      </w:pPr>
    </w:p>
    <w:p w14:paraId="7D6843FD" w14:textId="0C00333D" w:rsidR="00745704" w:rsidRPr="001575FF" w:rsidRDefault="00745704" w:rsidP="00B41000">
      <w:pPr>
        <w:jc w:val="center"/>
        <w:rPr>
          <w:rFonts w:ascii="Elysio" w:hAnsi="Elysio"/>
          <w:sz w:val="20"/>
          <w:szCs w:val="20"/>
        </w:rPr>
      </w:pPr>
      <w:r w:rsidRPr="001575FF">
        <w:rPr>
          <w:rFonts w:ascii="Elysio" w:hAnsi="Elysio"/>
          <w:sz w:val="20"/>
          <w:szCs w:val="20"/>
        </w:rPr>
        <w:t xml:space="preserve">How do they improve people? </w:t>
      </w:r>
    </w:p>
    <w:p w14:paraId="5799D955" w14:textId="44336AE5" w:rsidR="00B41000" w:rsidRPr="001575FF" w:rsidRDefault="00B41000" w:rsidP="00B41000">
      <w:pPr>
        <w:jc w:val="center"/>
        <w:rPr>
          <w:rFonts w:ascii="Elysio" w:hAnsi="Elysio"/>
          <w:sz w:val="20"/>
          <w:szCs w:val="20"/>
        </w:rPr>
      </w:pPr>
    </w:p>
    <w:p w14:paraId="0398A4F1" w14:textId="206CD2D3" w:rsidR="00B41000" w:rsidRPr="001575FF" w:rsidRDefault="00745704" w:rsidP="00B41000">
      <w:pPr>
        <w:jc w:val="center"/>
        <w:rPr>
          <w:rFonts w:ascii="Elysio" w:hAnsi="Elysio"/>
          <w:sz w:val="20"/>
          <w:szCs w:val="20"/>
        </w:rPr>
      </w:pPr>
      <w:r w:rsidRPr="001575FF">
        <w:rPr>
          <w:rFonts w:ascii="Elysio" w:hAnsi="Elysio"/>
          <w:sz w:val="20"/>
          <w:szCs w:val="20"/>
        </w:rPr>
        <w:t>6</w:t>
      </w:r>
      <w:r w:rsidR="00B41000" w:rsidRPr="001575FF">
        <w:rPr>
          <w:rFonts w:ascii="Elysio" w:hAnsi="Elysio"/>
          <w:sz w:val="20"/>
          <w:szCs w:val="20"/>
        </w:rPr>
        <w:t>,000 characters including spaces</w:t>
      </w:r>
    </w:p>
    <w:p w14:paraId="09E0B83B" w14:textId="0D085F2B" w:rsidR="00F71C9D" w:rsidRPr="001575FF" w:rsidRDefault="00F71C9D" w:rsidP="00B41000">
      <w:pPr>
        <w:jc w:val="center"/>
        <w:rPr>
          <w:rFonts w:ascii="Elysio" w:hAnsi="Elysio"/>
          <w:sz w:val="20"/>
          <w:szCs w:val="20"/>
        </w:rPr>
      </w:pPr>
    </w:p>
    <w:p w14:paraId="5C7EFD19" w14:textId="77777777" w:rsidR="001575FF" w:rsidRDefault="001575FF" w:rsidP="00F71C9D">
      <w:pPr>
        <w:spacing w:after="160" w:line="259" w:lineRule="auto"/>
        <w:jc w:val="center"/>
        <w:rPr>
          <w:rFonts w:ascii="Elysio" w:hAnsi="Elysio" w:cs="Arial"/>
          <w:b/>
          <w:bCs/>
          <w:sz w:val="20"/>
          <w:szCs w:val="20"/>
        </w:rPr>
      </w:pPr>
    </w:p>
    <w:p w14:paraId="11868C49" w14:textId="538CD2C7" w:rsidR="00F71C9D" w:rsidRPr="001575FF" w:rsidRDefault="00F71C9D" w:rsidP="00F71C9D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 w:rsidRPr="001575FF">
        <w:rPr>
          <w:rFonts w:ascii="Elysio" w:hAnsi="Elysio" w:cs="Arial"/>
          <w:b/>
          <w:bCs/>
          <w:sz w:val="20"/>
          <w:szCs w:val="20"/>
        </w:rPr>
        <w:t>Anything you’d like to show us?</w:t>
      </w:r>
      <w:r w:rsidRPr="001575FF">
        <w:rPr>
          <w:rFonts w:ascii="Elysio" w:hAnsi="Elysio" w:cs="Arial"/>
          <w:b/>
          <w:bCs/>
          <w:sz w:val="20"/>
          <w:szCs w:val="20"/>
        </w:rPr>
        <w:br/>
      </w:r>
      <w:r w:rsidRPr="001575FF">
        <w:rPr>
          <w:rFonts w:ascii="Elysio" w:hAnsi="Elysio" w:cs="Arial"/>
          <w:bCs/>
          <w:sz w:val="20"/>
          <w:szCs w:val="20"/>
        </w:rPr>
        <w:t xml:space="preserve">You won’t score any bonus points (sorry!) but feel free to add in some extra pieces of content here that will help to show us your story. </w:t>
      </w:r>
    </w:p>
    <w:p w14:paraId="71C08803" w14:textId="77777777" w:rsidR="00F71C9D" w:rsidRPr="001575FF" w:rsidRDefault="00F71C9D" w:rsidP="00F71C9D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 w:rsidRPr="001575FF">
        <w:rPr>
          <w:rFonts w:ascii="Elysio" w:hAnsi="Elysio" w:cs="Arial"/>
          <w:bCs/>
          <w:sz w:val="20"/>
          <w:szCs w:val="20"/>
        </w:rPr>
        <w:t>It could be a video or pictures. Literally anything that you think will help us to really understand what you’ve told us in the previous questions.</w:t>
      </w:r>
    </w:p>
    <w:p w14:paraId="022EBD7A" w14:textId="77777777" w:rsidR="00F71C9D" w:rsidRPr="001575FF" w:rsidRDefault="00F71C9D" w:rsidP="00F71C9D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 w:rsidRPr="001575FF">
        <w:rPr>
          <w:rFonts w:ascii="Elysio" w:hAnsi="Elysio" w:cs="Arial"/>
          <w:bCs/>
          <w:sz w:val="20"/>
          <w:szCs w:val="20"/>
        </w:rPr>
        <w:t>Limit: 3 pieces of content</w:t>
      </w:r>
    </w:p>
    <w:p w14:paraId="15379CC9" w14:textId="77777777" w:rsidR="00F71C9D" w:rsidRPr="001575FF" w:rsidRDefault="00F71C9D" w:rsidP="00B41000">
      <w:pPr>
        <w:jc w:val="center"/>
        <w:rPr>
          <w:rFonts w:ascii="Elysio" w:hAnsi="Elysio"/>
          <w:sz w:val="20"/>
          <w:szCs w:val="20"/>
        </w:rPr>
      </w:pPr>
    </w:p>
    <w:p w14:paraId="7E4EF0BD" w14:textId="35767963" w:rsidR="00B41000" w:rsidRPr="001575FF" w:rsidRDefault="00B41000" w:rsidP="00B41000">
      <w:pPr>
        <w:jc w:val="center"/>
        <w:rPr>
          <w:rFonts w:ascii="Elysio" w:hAnsi="Elysio"/>
          <w:sz w:val="20"/>
          <w:szCs w:val="20"/>
        </w:rPr>
      </w:pPr>
    </w:p>
    <w:p w14:paraId="1D1B8A6E" w14:textId="100A6358" w:rsidR="00B41000" w:rsidRPr="001575FF" w:rsidRDefault="00745704" w:rsidP="00B41000">
      <w:pPr>
        <w:jc w:val="center"/>
        <w:rPr>
          <w:rFonts w:ascii="Elysio" w:hAnsi="Elysio"/>
          <w:b/>
          <w:sz w:val="20"/>
          <w:szCs w:val="20"/>
        </w:rPr>
      </w:pPr>
      <w:r w:rsidRPr="001575FF">
        <w:rPr>
          <w:rFonts w:ascii="Elysio" w:hAnsi="Elysio"/>
          <w:b/>
          <w:sz w:val="20"/>
          <w:szCs w:val="20"/>
        </w:rPr>
        <w:t>Criteria:</w:t>
      </w:r>
    </w:p>
    <w:p w14:paraId="7991ED06" w14:textId="5710EEF0" w:rsidR="00745704" w:rsidRPr="001575FF" w:rsidRDefault="00745704" w:rsidP="00B41000">
      <w:pPr>
        <w:jc w:val="center"/>
        <w:rPr>
          <w:rFonts w:ascii="Elysio" w:hAnsi="Elysio"/>
          <w:sz w:val="20"/>
          <w:szCs w:val="20"/>
        </w:rPr>
      </w:pPr>
      <w:r w:rsidRPr="001575FF">
        <w:rPr>
          <w:rFonts w:ascii="Elysio" w:hAnsi="Elysio"/>
          <w:sz w:val="20"/>
          <w:szCs w:val="20"/>
        </w:rPr>
        <w:lastRenderedPageBreak/>
        <w:t>This category is open to leaders at any organisation.</w:t>
      </w:r>
    </w:p>
    <w:p w14:paraId="3FAB44A1" w14:textId="2874AD5B" w:rsidR="00745704" w:rsidRPr="001575FF" w:rsidRDefault="00745704" w:rsidP="00B41000">
      <w:pPr>
        <w:jc w:val="center"/>
        <w:rPr>
          <w:rFonts w:ascii="Elysio" w:hAnsi="Elysio"/>
          <w:sz w:val="20"/>
          <w:szCs w:val="20"/>
        </w:rPr>
      </w:pPr>
    </w:p>
    <w:p w14:paraId="1F2B3FDF" w14:textId="77447D1E" w:rsidR="00745704" w:rsidRPr="001575FF" w:rsidRDefault="00745704" w:rsidP="00B41000">
      <w:pPr>
        <w:jc w:val="center"/>
        <w:rPr>
          <w:rFonts w:ascii="Elysio" w:hAnsi="Elysio"/>
          <w:sz w:val="20"/>
          <w:szCs w:val="20"/>
        </w:rPr>
      </w:pPr>
      <w:r w:rsidRPr="001575FF">
        <w:rPr>
          <w:rFonts w:ascii="Elysio" w:hAnsi="Elysio"/>
          <w:sz w:val="20"/>
          <w:szCs w:val="20"/>
        </w:rPr>
        <w:t>We’re not necessarily looking for someone high up the chain.</w:t>
      </w:r>
    </w:p>
    <w:p w14:paraId="1980D539" w14:textId="7E809FC7" w:rsidR="00745704" w:rsidRPr="001575FF" w:rsidRDefault="00745704" w:rsidP="00B41000">
      <w:pPr>
        <w:jc w:val="center"/>
        <w:rPr>
          <w:rFonts w:ascii="Elysio" w:hAnsi="Elysio"/>
          <w:sz w:val="20"/>
          <w:szCs w:val="20"/>
        </w:rPr>
      </w:pPr>
    </w:p>
    <w:p w14:paraId="277E9EB7" w14:textId="795249D5" w:rsidR="00745704" w:rsidRPr="001575FF" w:rsidRDefault="00745704" w:rsidP="00B41000">
      <w:pPr>
        <w:jc w:val="center"/>
        <w:rPr>
          <w:rFonts w:ascii="Elysio" w:hAnsi="Elysio"/>
          <w:sz w:val="20"/>
          <w:szCs w:val="20"/>
        </w:rPr>
      </w:pPr>
      <w:r w:rsidRPr="001575FF">
        <w:rPr>
          <w:rFonts w:ascii="Elysio" w:hAnsi="Elysio"/>
          <w:sz w:val="20"/>
          <w:szCs w:val="20"/>
        </w:rPr>
        <w:t>It could be a leader at any level of the organisation.</w:t>
      </w:r>
    </w:p>
    <w:p w14:paraId="64E76C02" w14:textId="1D277DD8" w:rsidR="00745704" w:rsidRPr="001575FF" w:rsidRDefault="00745704" w:rsidP="00B41000">
      <w:pPr>
        <w:jc w:val="center"/>
        <w:rPr>
          <w:rFonts w:ascii="Elysio" w:hAnsi="Elysio"/>
          <w:sz w:val="20"/>
          <w:szCs w:val="20"/>
        </w:rPr>
      </w:pPr>
    </w:p>
    <w:p w14:paraId="355C710B" w14:textId="77777777" w:rsidR="00C745D2" w:rsidRDefault="00564913" w:rsidP="00564913">
      <w:pPr>
        <w:jc w:val="center"/>
        <w:rPr>
          <w:rFonts w:ascii="Elysio" w:hAnsi="Elysio"/>
          <w:bCs/>
          <w:sz w:val="20"/>
          <w:szCs w:val="20"/>
        </w:rPr>
      </w:pPr>
      <w:r w:rsidRPr="001575FF">
        <w:rPr>
          <w:rFonts w:ascii="Elysio" w:hAnsi="Elysio"/>
          <w:bCs/>
          <w:sz w:val="20"/>
          <w:szCs w:val="20"/>
        </w:rPr>
        <w:t>There is a £1</w:t>
      </w:r>
      <w:r w:rsidR="00C745D2">
        <w:rPr>
          <w:rFonts w:ascii="Elysio" w:hAnsi="Elysio"/>
          <w:bCs/>
          <w:sz w:val="20"/>
          <w:szCs w:val="20"/>
        </w:rPr>
        <w:t>9</w:t>
      </w:r>
      <w:r w:rsidRPr="001575FF">
        <w:rPr>
          <w:rFonts w:ascii="Elysio" w:hAnsi="Elysio"/>
          <w:bCs/>
          <w:sz w:val="20"/>
          <w:szCs w:val="20"/>
        </w:rPr>
        <w:t xml:space="preserve">9 +VAT charge to apply for this category. </w:t>
      </w:r>
      <w:r w:rsidR="00C745D2">
        <w:rPr>
          <w:rFonts w:ascii="Elysio" w:hAnsi="Elysio"/>
          <w:bCs/>
          <w:sz w:val="20"/>
          <w:szCs w:val="20"/>
        </w:rPr>
        <w:t xml:space="preserve">If you hold any of our accreditations, you’ll receive a 10% discount on the entry fee. </w:t>
      </w:r>
    </w:p>
    <w:p w14:paraId="0B48441A" w14:textId="77777777" w:rsidR="00C745D2" w:rsidRDefault="00C745D2" w:rsidP="00564913">
      <w:pPr>
        <w:jc w:val="center"/>
        <w:rPr>
          <w:rFonts w:ascii="Elysio" w:hAnsi="Elysio"/>
          <w:bCs/>
          <w:sz w:val="20"/>
          <w:szCs w:val="20"/>
        </w:rPr>
      </w:pPr>
    </w:p>
    <w:p w14:paraId="19B582CF" w14:textId="36699364" w:rsidR="00564913" w:rsidRPr="001575FF" w:rsidRDefault="00564913" w:rsidP="00564913">
      <w:pPr>
        <w:jc w:val="center"/>
        <w:rPr>
          <w:rFonts w:ascii="Elysio" w:hAnsi="Elysio"/>
          <w:bCs/>
          <w:sz w:val="20"/>
          <w:szCs w:val="20"/>
        </w:rPr>
      </w:pPr>
      <w:r w:rsidRPr="001575FF">
        <w:rPr>
          <w:rFonts w:ascii="Elysio" w:hAnsi="Elysio"/>
          <w:bCs/>
          <w:sz w:val="20"/>
          <w:szCs w:val="20"/>
        </w:rPr>
        <w:t>You can only submit one application for your organisation to this category!</w:t>
      </w:r>
    </w:p>
    <w:p w14:paraId="0F137747" w14:textId="38B8843A" w:rsidR="00745704" w:rsidRPr="001575FF" w:rsidRDefault="00745704" w:rsidP="00564913">
      <w:pPr>
        <w:jc w:val="center"/>
        <w:rPr>
          <w:rFonts w:ascii="Elysio" w:hAnsi="Elysio"/>
          <w:sz w:val="20"/>
          <w:szCs w:val="20"/>
        </w:rPr>
      </w:pPr>
    </w:p>
    <w:sectPr w:rsidR="00745704" w:rsidRPr="001575FF" w:rsidSect="00E40531">
      <w:head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5B66B4" w14:textId="77777777" w:rsidR="004A5B02" w:rsidRDefault="004A5B02" w:rsidP="001575FF">
      <w:r>
        <w:separator/>
      </w:r>
    </w:p>
  </w:endnote>
  <w:endnote w:type="continuationSeparator" w:id="0">
    <w:p w14:paraId="6A87BA57" w14:textId="77777777" w:rsidR="004A5B02" w:rsidRDefault="004A5B02" w:rsidP="00157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ysio">
    <w:altName w:val="Elysio"/>
    <w:panose1 w:val="00000500000000000000"/>
    <w:charset w:val="4D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7DE99D" w14:textId="77777777" w:rsidR="004A5B02" w:rsidRDefault="004A5B02" w:rsidP="001575FF">
      <w:r>
        <w:separator/>
      </w:r>
    </w:p>
  </w:footnote>
  <w:footnote w:type="continuationSeparator" w:id="0">
    <w:p w14:paraId="4CA069E7" w14:textId="77777777" w:rsidR="004A5B02" w:rsidRDefault="004A5B02" w:rsidP="00157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71DA6" w14:textId="5F1C5B56" w:rsidR="001575FF" w:rsidRDefault="001575FF" w:rsidP="001575FF">
    <w:pPr>
      <w:pStyle w:val="Header"/>
      <w:jc w:val="center"/>
    </w:pPr>
    <w:r>
      <w:rPr>
        <w:rFonts w:ascii="Elysio" w:hAnsi="Elysio" w:cs="Arial"/>
        <w:b/>
        <w:noProof/>
        <w:sz w:val="20"/>
        <w:szCs w:val="20"/>
      </w:rPr>
      <w:drawing>
        <wp:inline distT="0" distB="0" distL="0" distR="0" wp14:anchorId="5DE8DAEA" wp14:editId="19154881">
          <wp:extent cx="2090814" cy="1547405"/>
          <wp:effectExtent l="0" t="0" r="508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0814" cy="1547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000"/>
    <w:rsid w:val="001575FF"/>
    <w:rsid w:val="004A5B02"/>
    <w:rsid w:val="00564913"/>
    <w:rsid w:val="00745704"/>
    <w:rsid w:val="00B41000"/>
    <w:rsid w:val="00C745D2"/>
    <w:rsid w:val="00CB7FA2"/>
    <w:rsid w:val="00E40531"/>
    <w:rsid w:val="00F4141F"/>
    <w:rsid w:val="00F7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865BC5"/>
  <w15:chartTrackingRefBased/>
  <w15:docId w15:val="{3EFC4760-F9A7-AD4F-961B-07D4DEC9E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7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75FF"/>
  </w:style>
  <w:style w:type="paragraph" w:styleId="Footer">
    <w:name w:val="footer"/>
    <w:basedOn w:val="Normal"/>
    <w:link w:val="FooterChar"/>
    <w:uiPriority w:val="99"/>
    <w:unhideWhenUsed/>
    <w:rsid w:val="00157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7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72370ad-e577-4cb0-a30d-5ee525b7b141">
      <Terms xmlns="http://schemas.microsoft.com/office/infopath/2007/PartnerControls"/>
    </TaxKeywordTaxHTField>
    <pe64159bd3d44bafaa2919bcd59dfeb7 xmlns="591ae52b-e8a9-413b-8f18-a743d2673238">
      <Terms xmlns="http://schemas.microsoft.com/office/infopath/2007/PartnerControls"/>
    </pe64159bd3d44bafaa2919bcd59dfeb7>
    <fbda0f307edf44fe9a1876484caaa59e xmlns="591ae52b-e8a9-413b-8f18-a743d2673238">
      <Terms xmlns="http://schemas.microsoft.com/office/infopath/2007/PartnerControls"/>
    </fbda0f307edf44fe9a1876484caaa59e>
    <TaxCatchAll xmlns="472370ad-e577-4cb0-a30d-5ee525b7b141">
      <Value>1</Value>
    </TaxCatchAll>
    <g533df382f4a4c199fc680bd08d69a47 xmlns="591ae52b-e8a9-413b-8f18-a743d26732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</TermName>
          <TermId xmlns="http://schemas.microsoft.com/office/infopath/2007/PartnerControls">2eada951-f615-4fc4-ae21-8a051e98c14e</TermId>
        </TermInfo>
      </Terms>
    </g533df382f4a4c199fc680bd08d69a47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1F724D96404748954D656E55486C14" ma:contentTypeVersion="21" ma:contentTypeDescription="Create a new document." ma:contentTypeScope="" ma:versionID="c3cd96092cc66386915b20cf52f5d0c3">
  <xsd:schema xmlns:xsd="http://www.w3.org/2001/XMLSchema" xmlns:xs="http://www.w3.org/2001/XMLSchema" xmlns:p="http://schemas.microsoft.com/office/2006/metadata/properties" xmlns:ns2="472370ad-e577-4cb0-a30d-5ee525b7b141" xmlns:ns3="591ae52b-e8a9-413b-8f18-a743d2673238" targetNamespace="http://schemas.microsoft.com/office/2006/metadata/properties" ma:root="true" ma:fieldsID="f9d1d6865c5f48d83937cd8544e45194" ns2:_="" ns3:_="">
    <xsd:import namespace="472370ad-e577-4cb0-a30d-5ee525b7b141"/>
    <xsd:import namespace="591ae52b-e8a9-413b-8f18-a743d2673238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g533df382f4a4c199fc680bd08d69a47" minOccurs="0"/>
                <xsd:element ref="ns3:pe64159bd3d44bafaa2919bcd59dfeb7" minOccurs="0"/>
                <xsd:element ref="ns3:fbda0f307edf44fe9a1876484caaa59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370ad-e577-4cb0-a30d-5ee525b7b141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006c4aaa-c881-4765-9422-92983cd93ad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d4e30330-4bd4-4204-86b2-901aa428dfa5}" ma:internalName="TaxCatchAll" ma:showField="CatchAllData" ma:web="472370ad-e577-4cb0-a30d-5ee525b7b1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1ae52b-e8a9-413b-8f18-a743d2673238" elementFormDefault="qualified">
    <xsd:import namespace="http://schemas.microsoft.com/office/2006/documentManagement/types"/>
    <xsd:import namespace="http://schemas.microsoft.com/office/infopath/2007/PartnerControls"/>
    <xsd:element name="g533df382f4a4c199fc680bd08d69a47" ma:index="12" ma:taxonomy="true" ma:internalName="g533df382f4a4c199fc680bd08d69a47" ma:taxonomyFieldName="Document_x0020_Owner" ma:displayName="Document Owner" ma:default="1;#Marketing|2eada951-f615-4fc4-ae21-8a051e98c14e" ma:fieldId="{0533df38-2f4a-4c19-9fc6-80bd08d69a47}" ma:sspId="006c4aaa-c881-4765-9422-92983cd93ada" ma:termSetId="8ed8c9ea-7052-4c1d-a4d7-b9c10bffea6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e64159bd3d44bafaa2919bcd59dfeb7" ma:index="14" ma:taxonomy="true" ma:internalName="pe64159bd3d44bafaa2919bcd59dfeb7" ma:taxonomyFieldName="Document_x0020_Type" ma:displayName="Document Type" ma:default="" ma:fieldId="{9e64159b-d3d4-4baf-aa29-19bcd59dfeb7}" ma:sspId="006c4aaa-c881-4765-9422-92983cd93ada" ma:termSetId="27d21b13-3817-4a88-b4d1-94705637822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da0f307edf44fe9a1876484caaa59e" ma:index="16" ma:taxonomy="true" ma:internalName="fbda0f307edf44fe9a1876484caaa59e" ma:taxonomyFieldName="Document_x0020_Purpose" ma:displayName="Document Purpose" ma:default="" ma:fieldId="{fbda0f30-7edf-44fe-9a18-76484caaa59e}" ma:sspId="006c4aaa-c881-4765-9422-92983cd93ada" ma:termSetId="9fd432c1-3096-4169-9c6e-7c20474ea4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45D09C-6834-4F42-A432-5404266148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C3E040-840A-49C6-994C-2AC28F3526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2BBDB2-51B8-415D-9CD7-74E78E3029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Irwin</dc:creator>
  <cp:keywords/>
  <dc:description/>
  <cp:lastModifiedBy>Scott Irwin</cp:lastModifiedBy>
  <cp:revision>5</cp:revision>
  <dcterms:created xsi:type="dcterms:W3CDTF">2019-05-10T12:27:00Z</dcterms:created>
  <dcterms:modified xsi:type="dcterms:W3CDTF">2021-04-19T12:41:00Z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0x010100A71F724D96404748954D656E55486C14</vt:lpwstr>
  </property>
  <property fmtid="{D5CDD505-2E9C-101B-9397-08002B2CF9AE}" pid="3" name="Document Purpose">
    <vt:lpwstr/>
  </property>
  <property fmtid="{D5CDD505-2E9C-101B-9397-08002B2CF9AE}" pid="4" name="Document Owner">
    <vt:lpwstr>1;#Marketing|2eada951-f615-4fc4-ae21-8a051e98c14e</vt:lpwstr>
  </property>
  <property fmtid="{D5CDD505-2E9C-101B-9397-08002B2CF9AE}" pid="5" name="TaxKeyword">
    <vt:lpwstr/>
  </property>
  <property fmtid="{D5CDD505-2E9C-101B-9397-08002B2CF9AE}" pid="6" name="Document Type">
    <vt:lpwstr/>
  </property>
  <property fmtid="{D5CDD505-2E9C-101B-9397-08002B2CF9AE}" pid="7" name="g533df382f4a4c199fc680bd08d69a47">
    <vt:lpwstr>Marketing|2eada951-f615-4fc4-ae21-8a051e98c14e</vt:lpwstr>
  </property>
  <property fmtid="{D5CDD505-2E9C-101B-9397-08002B2CF9AE}" pid="8" name="TaxCatchAll">
    <vt:lpwstr>1;#</vt:lpwstr>
  </property>
  <property fmtid="{D5CDD505-2E9C-101B-9397-08002B2CF9AE}" pid="9" name="MSIP_Label_d978bd91-b37f-4491-bfc7-8640ff2bd063_Enabled">
    <vt:lpwstr>true</vt:lpwstr>
  </property>
  <property fmtid="{D5CDD505-2E9C-101B-9397-08002B2CF9AE}" pid="10" name="MSIP_Label_d978bd91-b37f-4491-bfc7-8640ff2bd063_SetDate">
    <vt:lpwstr>2021-04-19T12:40:42Z</vt:lpwstr>
  </property>
  <property fmtid="{D5CDD505-2E9C-101B-9397-08002B2CF9AE}" pid="11" name="MSIP_Label_d978bd91-b37f-4491-bfc7-8640ff2bd063_Method">
    <vt:lpwstr>Privileged</vt:lpwstr>
  </property>
  <property fmtid="{D5CDD505-2E9C-101B-9397-08002B2CF9AE}" pid="12" name="MSIP_Label_d978bd91-b37f-4491-bfc7-8640ff2bd063_Name">
    <vt:lpwstr>Internal</vt:lpwstr>
  </property>
  <property fmtid="{D5CDD505-2E9C-101B-9397-08002B2CF9AE}" pid="13" name="MSIP_Label_d978bd91-b37f-4491-bfc7-8640ff2bd063_SiteId">
    <vt:lpwstr>0338e634-73db-4ef4-8444-e60e398c5fde</vt:lpwstr>
  </property>
  <property fmtid="{D5CDD505-2E9C-101B-9397-08002B2CF9AE}" pid="14" name="MSIP_Label_d978bd91-b37f-4491-bfc7-8640ff2bd063_ActionId">
    <vt:lpwstr>0b060a05-3075-47ef-94ad-0c26944871f8</vt:lpwstr>
  </property>
  <property fmtid="{D5CDD505-2E9C-101B-9397-08002B2CF9AE}" pid="15" name="MSIP_Label_d978bd91-b37f-4491-bfc7-8640ff2bd063_ContentBits">
    <vt:lpwstr>0</vt:lpwstr>
  </property>
</Properties>
</file>